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785637" w:rsidRPr="00565542" w:rsidRDefault="00785637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на </w:t>
      </w:r>
      <w:r w:rsidRPr="00785637">
        <w:rPr>
          <w:rFonts w:ascii="Times New Roman" w:eastAsia="Times New Roman" w:hAnsi="Times New Roman" w:cs="Times New Roman"/>
          <w:b/>
        </w:rPr>
        <w:t>поставк</w:t>
      </w:r>
      <w:r>
        <w:rPr>
          <w:rFonts w:ascii="Times New Roman" w:eastAsia="Times New Roman" w:hAnsi="Times New Roman" w:cs="Times New Roman"/>
          <w:b/>
        </w:rPr>
        <w:t>у</w:t>
      </w:r>
      <w:r w:rsidRPr="00785637">
        <w:rPr>
          <w:rFonts w:ascii="Times New Roman" w:eastAsia="Times New Roman" w:hAnsi="Times New Roman" w:cs="Times New Roman"/>
          <w:b/>
        </w:rPr>
        <w:t xml:space="preserve"> </w:t>
      </w:r>
      <w:r w:rsidR="006C5CDA">
        <w:rPr>
          <w:rFonts w:ascii="Times New Roman" w:eastAsia="Times New Roman" w:hAnsi="Times New Roman" w:cs="Times New Roman"/>
          <w:b/>
        </w:rPr>
        <w:t xml:space="preserve">опор </w:t>
      </w:r>
      <w:r w:rsidR="005E7DF6">
        <w:rPr>
          <w:rFonts w:ascii="Times New Roman" w:eastAsia="Times New Roman" w:hAnsi="Times New Roman" w:cs="Times New Roman"/>
          <w:b/>
        </w:rPr>
        <w:t xml:space="preserve">железобетонных </w:t>
      </w:r>
      <w:r w:rsidRPr="00785637">
        <w:rPr>
          <w:rFonts w:ascii="Times New Roman" w:eastAsia="Times New Roman" w:hAnsi="Times New Roman" w:cs="Times New Roman"/>
          <w:b/>
        </w:rPr>
        <w:t xml:space="preserve">для нужд ОАО </w:t>
      </w:r>
      <w:r>
        <w:rPr>
          <w:rFonts w:ascii="Times New Roman" w:eastAsia="Times New Roman" w:hAnsi="Times New Roman" w:cs="Times New Roman"/>
          <w:b/>
        </w:rPr>
        <w:t>«</w:t>
      </w:r>
      <w:r w:rsidRPr="00785637">
        <w:rPr>
          <w:rFonts w:ascii="Times New Roman" w:eastAsia="Times New Roman" w:hAnsi="Times New Roman" w:cs="Times New Roman"/>
          <w:b/>
        </w:rPr>
        <w:t>ЮТЭК</w:t>
      </w:r>
      <w:r>
        <w:rPr>
          <w:rFonts w:ascii="Times New Roman" w:eastAsia="Times New Roman" w:hAnsi="Times New Roman" w:cs="Times New Roman"/>
          <w:b/>
        </w:rPr>
        <w:t xml:space="preserve"> – </w:t>
      </w:r>
      <w:r w:rsidRPr="00785637">
        <w:rPr>
          <w:rFonts w:ascii="Times New Roman" w:eastAsia="Times New Roman" w:hAnsi="Times New Roman" w:cs="Times New Roman"/>
          <w:b/>
        </w:rPr>
        <w:t>Энергия</w:t>
      </w:r>
      <w:r>
        <w:rPr>
          <w:rFonts w:ascii="Times New Roman" w:eastAsia="Times New Roman" w:hAnsi="Times New Roman" w:cs="Times New Roman"/>
          <w:b/>
        </w:rPr>
        <w:t>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785637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5E7DF6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Поставляем</w:t>
      </w:r>
      <w:r w:rsidR="005E7DF6">
        <w:rPr>
          <w:rFonts w:ascii="Times New Roman" w:eastAsia="Times New Roman" w:hAnsi="Times New Roman" w:cs="Times New Roman"/>
        </w:rPr>
        <w:t>ый</w:t>
      </w:r>
      <w:r w:rsidR="0090307D">
        <w:rPr>
          <w:rFonts w:ascii="Times New Roman" w:eastAsia="Times New Roman" w:hAnsi="Times New Roman" w:cs="Times New Roman"/>
        </w:rPr>
        <w:t xml:space="preserve"> </w:t>
      </w:r>
      <w:r w:rsidR="005E7DF6">
        <w:rPr>
          <w:rFonts w:ascii="Times New Roman" w:eastAsia="Times New Roman" w:hAnsi="Times New Roman" w:cs="Times New Roman"/>
        </w:rPr>
        <w:t>товар</w:t>
      </w:r>
      <w:r w:rsidR="000867F3" w:rsidRPr="00B2089C">
        <w:rPr>
          <w:rFonts w:ascii="Times New Roman" w:eastAsia="Times New Roman" w:hAnsi="Times New Roman" w:cs="Times New Roman"/>
        </w:rPr>
        <w:t xml:space="preserve"> на день поставки долж</w:t>
      </w:r>
      <w:r w:rsidR="005E7DF6">
        <w:rPr>
          <w:rFonts w:ascii="Times New Roman" w:eastAsia="Times New Roman" w:hAnsi="Times New Roman" w:cs="Times New Roman"/>
        </w:rPr>
        <w:t>е</w:t>
      </w:r>
      <w:r w:rsidR="000867F3" w:rsidRPr="00B2089C">
        <w:rPr>
          <w:rFonts w:ascii="Times New Roman" w:eastAsia="Times New Roman" w:hAnsi="Times New Roman" w:cs="Times New Roman"/>
        </w:rPr>
        <w:t>н</w:t>
      </w:r>
      <w:r w:rsidR="0090307D">
        <w:rPr>
          <w:rFonts w:ascii="Times New Roman" w:eastAsia="Times New Roman" w:hAnsi="Times New Roman" w:cs="Times New Roman"/>
        </w:rPr>
        <w:t xml:space="preserve"> быть нов</w:t>
      </w:r>
      <w:r w:rsidR="005E7DF6">
        <w:rPr>
          <w:rFonts w:ascii="Times New Roman" w:eastAsia="Times New Roman" w:hAnsi="Times New Roman" w:cs="Times New Roman"/>
        </w:rPr>
        <w:t>ый</w:t>
      </w:r>
      <w:r w:rsidR="000867F3" w:rsidRPr="00B2089C">
        <w:rPr>
          <w:rFonts w:ascii="Times New Roman" w:eastAsia="Times New Roman" w:hAnsi="Times New Roman" w:cs="Times New Roman"/>
        </w:rPr>
        <w:t xml:space="preserve"> не</w:t>
      </w:r>
      <w:r w:rsidR="0090307D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использованн</w:t>
      </w:r>
      <w:r w:rsidR="005E7DF6">
        <w:rPr>
          <w:rFonts w:ascii="Times New Roman" w:eastAsia="Times New Roman" w:hAnsi="Times New Roman" w:cs="Times New Roman"/>
        </w:rPr>
        <w:t>ый</w:t>
      </w:r>
      <w:r w:rsidR="0090307D">
        <w:rPr>
          <w:rFonts w:ascii="Times New Roman" w:eastAsia="Times New Roman" w:hAnsi="Times New Roman" w:cs="Times New Roman"/>
        </w:rPr>
        <w:t>, год выпуска 2</w:t>
      </w:r>
      <w:r w:rsidR="005E7DF6">
        <w:rPr>
          <w:rFonts w:ascii="Times New Roman" w:eastAsia="Times New Roman" w:hAnsi="Times New Roman" w:cs="Times New Roman"/>
        </w:rPr>
        <w:t>016 год.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1E452B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E452B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543E9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3398"/>
        <w:gridCol w:w="1134"/>
        <w:gridCol w:w="567"/>
        <w:gridCol w:w="851"/>
        <w:gridCol w:w="992"/>
        <w:gridCol w:w="3260"/>
      </w:tblGrid>
      <w:tr w:rsidR="009C0E6F" w:rsidRPr="00702432" w:rsidTr="007635CC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AD2B47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62CCB" w:rsidRPr="00702432" w:rsidTr="007635CC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CB" w:rsidRPr="00702432" w:rsidRDefault="00462CCB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454BB8" w:rsidRDefault="00D84E1E" w:rsidP="00D84E1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Опора ж</w:t>
            </w:r>
            <w:r w:rsidR="00453987">
              <w:rPr>
                <w:rFonts w:ascii="Times New Roman" w:eastAsia="Times New Roman" w:hAnsi="Times New Roman" w:cs="Times New Roman"/>
                <w:sz w:val="21"/>
                <w:szCs w:val="21"/>
              </w:rPr>
              <w:t>елезобетонн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ая СВ-105-5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AD2B47" w:rsidRDefault="00453987" w:rsidP="00AD2B4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D2B47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AD2B47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D84E1E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D84E1E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365F74" w:rsidRDefault="00365F74" w:rsidP="00365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987" w:rsidRDefault="00453987" w:rsidP="004539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D84E1E" w:rsidRPr="00EF25D7" w:rsidRDefault="00D84E1E" w:rsidP="004539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L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=10 500</w:t>
            </w:r>
          </w:p>
          <w:p w:rsidR="00D84E1E" w:rsidRPr="00EF25D7" w:rsidRDefault="00D84E1E" w:rsidP="004539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B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=190</w:t>
            </w:r>
          </w:p>
          <w:p w:rsidR="00D84E1E" w:rsidRPr="00EF25D7" w:rsidRDefault="00D84E1E" w:rsidP="004539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T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=280</w:t>
            </w:r>
          </w:p>
          <w:p w:rsidR="00D84E1E" w:rsidRDefault="00D84E1E" w:rsidP="004539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H=205</w:t>
            </w:r>
          </w:p>
          <w:p w:rsidR="00453987" w:rsidRPr="00453987" w:rsidRDefault="00D84E1E" w:rsidP="00D84E1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H1=175</w:t>
            </w:r>
          </w:p>
        </w:tc>
      </w:tr>
      <w:tr w:rsidR="005E7DF6" w:rsidRPr="00702432" w:rsidTr="007635CC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DF6" w:rsidRDefault="005E7DF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454BB8" w:rsidRDefault="00D84E1E" w:rsidP="00D84E1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Опора железобетонная </w:t>
            </w:r>
            <w:r w:rsidR="005E7DF6">
              <w:rPr>
                <w:rFonts w:ascii="Times New Roman" w:eastAsia="Times New Roman" w:hAnsi="Times New Roman" w:cs="Times New Roman"/>
                <w:sz w:val="21"/>
                <w:szCs w:val="21"/>
              </w:rPr>
              <w:t>СВ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-95-3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AD2B47" w:rsidRDefault="005E7DF6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D2B47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AD2B47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702432" w:rsidRDefault="005E7DF6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702432" w:rsidRDefault="00D84E1E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702432" w:rsidRDefault="005E7DF6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DF6" w:rsidRPr="00EF25D7" w:rsidRDefault="005E7DF6" w:rsidP="00F45EF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D84E1E" w:rsidRPr="00EF25D7" w:rsidRDefault="00D84E1E" w:rsidP="00F45EF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L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=9 500</w:t>
            </w:r>
          </w:p>
          <w:p w:rsidR="00D84E1E" w:rsidRPr="00EF25D7" w:rsidRDefault="00D84E1E" w:rsidP="00F45EF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B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=1</w:t>
            </w:r>
            <w:r w:rsid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  <w:p w:rsidR="00D84E1E" w:rsidRPr="00EF25D7" w:rsidRDefault="00D84E1E" w:rsidP="00F45EF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T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=2</w:t>
            </w:r>
            <w:r w:rsid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  <w:p w:rsidR="00D84E1E" w:rsidRPr="00EF25D7" w:rsidRDefault="00D84E1E" w:rsidP="00F45EF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H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=1</w:t>
            </w:r>
            <w:r w:rsid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  <w:p w:rsidR="005E7DF6" w:rsidRPr="00453987" w:rsidRDefault="00D84E1E" w:rsidP="00EF25D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H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1=1</w:t>
            </w:r>
            <w:r w:rsid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  <w:r w:rsidRPr="00EF25D7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</w:tr>
    </w:tbl>
    <w:p w:rsidR="0090307D" w:rsidRPr="00B2089C" w:rsidRDefault="0090307D" w:rsidP="007A417E">
      <w:pPr>
        <w:rPr>
          <w:rFonts w:ascii="Times New Roman" w:eastAsia="Times New Roman" w:hAnsi="Times New Roman" w:cs="Times New Roman"/>
        </w:rPr>
      </w:pPr>
    </w:p>
    <w:p w:rsidR="00E16F3E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EF5DD3" w:rsidRPr="00B2089C" w:rsidRDefault="00EF5DD3" w:rsidP="00E16F3E">
      <w:pPr>
        <w:rPr>
          <w:rFonts w:ascii="Times New Roman" w:eastAsia="Times New Roman" w:hAnsi="Times New Roman" w:cs="Times New Roman"/>
        </w:rPr>
      </w:pPr>
    </w:p>
    <w:p w:rsidR="001E452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>Согласовано:</w:t>
      </w:r>
    </w:p>
    <w:p w:rsidR="008C69D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 w:rsidR="005E7DF6">
        <w:rPr>
          <w:rFonts w:ascii="Times New Roman" w:eastAsia="Times New Roman" w:hAnsi="Times New Roman" w:cs="Times New Roman"/>
          <w:sz w:val="20"/>
          <w:szCs w:val="20"/>
        </w:rPr>
        <w:t>Соснов</w:t>
      </w:r>
      <w:proofErr w:type="spellEnd"/>
      <w:r w:rsidR="005E7DF6">
        <w:rPr>
          <w:rFonts w:ascii="Times New Roman" w:eastAsia="Times New Roman" w:hAnsi="Times New Roman" w:cs="Times New Roman"/>
          <w:sz w:val="20"/>
          <w:szCs w:val="20"/>
        </w:rPr>
        <w:t xml:space="preserve"> С.Е.</w:t>
      </w:r>
    </w:p>
    <w:sectPr w:rsidR="008C69DB" w:rsidRPr="001E452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53750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E452B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C2880"/>
    <w:rsid w:val="002D3AFC"/>
    <w:rsid w:val="002D5AF8"/>
    <w:rsid w:val="002E1288"/>
    <w:rsid w:val="002F31B0"/>
    <w:rsid w:val="002F43A8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65F74"/>
    <w:rsid w:val="0039305C"/>
    <w:rsid w:val="003941A5"/>
    <w:rsid w:val="003A46F0"/>
    <w:rsid w:val="003C0777"/>
    <w:rsid w:val="003C5331"/>
    <w:rsid w:val="003D0288"/>
    <w:rsid w:val="003D7320"/>
    <w:rsid w:val="003E6FC9"/>
    <w:rsid w:val="003F55CD"/>
    <w:rsid w:val="004213D8"/>
    <w:rsid w:val="004221B0"/>
    <w:rsid w:val="00426160"/>
    <w:rsid w:val="004415CB"/>
    <w:rsid w:val="00453987"/>
    <w:rsid w:val="00454BB8"/>
    <w:rsid w:val="004569E1"/>
    <w:rsid w:val="00461C94"/>
    <w:rsid w:val="00462CCB"/>
    <w:rsid w:val="00463D2C"/>
    <w:rsid w:val="00466DC8"/>
    <w:rsid w:val="00473C28"/>
    <w:rsid w:val="00473E5B"/>
    <w:rsid w:val="00490910"/>
    <w:rsid w:val="00491FEE"/>
    <w:rsid w:val="0049576C"/>
    <w:rsid w:val="004A02B0"/>
    <w:rsid w:val="004A62B5"/>
    <w:rsid w:val="004B1ED7"/>
    <w:rsid w:val="004C08A1"/>
    <w:rsid w:val="004D4756"/>
    <w:rsid w:val="00503365"/>
    <w:rsid w:val="00520363"/>
    <w:rsid w:val="005251CE"/>
    <w:rsid w:val="00530441"/>
    <w:rsid w:val="0053093C"/>
    <w:rsid w:val="005319DC"/>
    <w:rsid w:val="0053411E"/>
    <w:rsid w:val="0053726D"/>
    <w:rsid w:val="005413FC"/>
    <w:rsid w:val="00565542"/>
    <w:rsid w:val="00566639"/>
    <w:rsid w:val="00573708"/>
    <w:rsid w:val="00574437"/>
    <w:rsid w:val="005914BD"/>
    <w:rsid w:val="00595520"/>
    <w:rsid w:val="005C3856"/>
    <w:rsid w:val="005D3024"/>
    <w:rsid w:val="005D3417"/>
    <w:rsid w:val="005D5C6B"/>
    <w:rsid w:val="005D61F9"/>
    <w:rsid w:val="005E0A82"/>
    <w:rsid w:val="005E7DF6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CDA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35CC"/>
    <w:rsid w:val="00767680"/>
    <w:rsid w:val="00783870"/>
    <w:rsid w:val="00785637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9670E"/>
    <w:rsid w:val="008A7270"/>
    <w:rsid w:val="008B5C97"/>
    <w:rsid w:val="008C69DB"/>
    <w:rsid w:val="008D398B"/>
    <w:rsid w:val="008D4115"/>
    <w:rsid w:val="008E5822"/>
    <w:rsid w:val="008E6DE2"/>
    <w:rsid w:val="008F12BB"/>
    <w:rsid w:val="0090307D"/>
    <w:rsid w:val="00903AD9"/>
    <w:rsid w:val="0091396C"/>
    <w:rsid w:val="00921959"/>
    <w:rsid w:val="0092551B"/>
    <w:rsid w:val="00931122"/>
    <w:rsid w:val="0093315D"/>
    <w:rsid w:val="00936845"/>
    <w:rsid w:val="00941B9F"/>
    <w:rsid w:val="00941EDD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B728B"/>
    <w:rsid w:val="009C0E6F"/>
    <w:rsid w:val="009C41C4"/>
    <w:rsid w:val="009C6DFC"/>
    <w:rsid w:val="009C6FD9"/>
    <w:rsid w:val="009D2B21"/>
    <w:rsid w:val="009E03F2"/>
    <w:rsid w:val="009E209B"/>
    <w:rsid w:val="009F2284"/>
    <w:rsid w:val="009F5151"/>
    <w:rsid w:val="00A1489C"/>
    <w:rsid w:val="00A321C7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C0611"/>
    <w:rsid w:val="00AD2B47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969DD"/>
    <w:rsid w:val="00BA0A52"/>
    <w:rsid w:val="00BA0F51"/>
    <w:rsid w:val="00BA11DA"/>
    <w:rsid w:val="00BB12B1"/>
    <w:rsid w:val="00BB6407"/>
    <w:rsid w:val="00BC24D8"/>
    <w:rsid w:val="00BC46F9"/>
    <w:rsid w:val="00BE6E5E"/>
    <w:rsid w:val="00BF7EE6"/>
    <w:rsid w:val="00C02E61"/>
    <w:rsid w:val="00C03A0B"/>
    <w:rsid w:val="00C04958"/>
    <w:rsid w:val="00C0569D"/>
    <w:rsid w:val="00C200C6"/>
    <w:rsid w:val="00C25E69"/>
    <w:rsid w:val="00C30491"/>
    <w:rsid w:val="00C34DD8"/>
    <w:rsid w:val="00C42D74"/>
    <w:rsid w:val="00C51A8F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49E3"/>
    <w:rsid w:val="00D22B46"/>
    <w:rsid w:val="00D4082F"/>
    <w:rsid w:val="00D42962"/>
    <w:rsid w:val="00D61854"/>
    <w:rsid w:val="00D62257"/>
    <w:rsid w:val="00D624DD"/>
    <w:rsid w:val="00D64761"/>
    <w:rsid w:val="00D736E1"/>
    <w:rsid w:val="00D75EE9"/>
    <w:rsid w:val="00D84E1E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363B"/>
    <w:rsid w:val="00E37B79"/>
    <w:rsid w:val="00E472A9"/>
    <w:rsid w:val="00E54922"/>
    <w:rsid w:val="00E94DDF"/>
    <w:rsid w:val="00EB2610"/>
    <w:rsid w:val="00EB7BB7"/>
    <w:rsid w:val="00EC2E0A"/>
    <w:rsid w:val="00EC3BEF"/>
    <w:rsid w:val="00EC4F2F"/>
    <w:rsid w:val="00EC790B"/>
    <w:rsid w:val="00EC7F6F"/>
    <w:rsid w:val="00ED5937"/>
    <w:rsid w:val="00EE4831"/>
    <w:rsid w:val="00EF0E7F"/>
    <w:rsid w:val="00EF25D7"/>
    <w:rsid w:val="00EF49F7"/>
    <w:rsid w:val="00EF5DD3"/>
    <w:rsid w:val="00EF7AE2"/>
    <w:rsid w:val="00F05098"/>
    <w:rsid w:val="00F12984"/>
    <w:rsid w:val="00F14960"/>
    <w:rsid w:val="00F14E7A"/>
    <w:rsid w:val="00F17A7A"/>
    <w:rsid w:val="00F2051B"/>
    <w:rsid w:val="00F21DD2"/>
    <w:rsid w:val="00F26350"/>
    <w:rsid w:val="00F26BC5"/>
    <w:rsid w:val="00F30EE5"/>
    <w:rsid w:val="00F4331D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65</cp:revision>
  <cp:lastPrinted>2016-04-28T12:34:00Z</cp:lastPrinted>
  <dcterms:created xsi:type="dcterms:W3CDTF">2014-10-14T08:21:00Z</dcterms:created>
  <dcterms:modified xsi:type="dcterms:W3CDTF">2016-04-28T12:39:00Z</dcterms:modified>
</cp:coreProperties>
</file>